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="401" w:tblpY="2905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5"/>
        <w:gridCol w:w="6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报名单位名称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获取采购文件联系人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邮箱（必须与获取采购文件所用邮箱一致）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7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所报项目名称</w:t>
            </w:r>
          </w:p>
        </w:tc>
        <w:tc>
          <w:tcPr>
            <w:tcW w:w="6909" w:type="dxa"/>
            <w:vAlign w:val="center"/>
          </w:tcPr>
          <w:p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1、潜在供应商获取采购文件的基本信息</w:t>
      </w:r>
    </w:p>
    <w:p>
      <w:pPr>
        <w:spacing w:line="360" w:lineRule="auto"/>
        <w:jc w:val="left"/>
        <w:rPr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sz w:val="28"/>
          <w:szCs w:val="28"/>
        </w:rPr>
        <w:t>注：请投标人认真填写相关信息，如因提供的联系方式有误或联系不上，造成的一切损失，由投标人自行承担。</w:t>
      </w:r>
    </w:p>
    <w:p>
      <w:pPr>
        <w:widowControl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2、加盖公章的法定代表人身份证复印件</w:t>
      </w:r>
    </w:p>
    <w:p>
      <w:pPr>
        <w:widowControl/>
        <w:numPr>
          <w:ilvl w:val="0"/>
          <w:numId w:val="0"/>
        </w:num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一、法定代表人身份证明书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单位名称: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单位性质: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地址: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成立时间: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经营期限: 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姓名: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 xml:space="preserve">  性别: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年龄: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职务: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系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 （投标人名称）</w:t>
      </w: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的法定代表人。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特此证明。</w:t>
      </w:r>
    </w:p>
    <w:p>
      <w:pPr>
        <w:widowControl/>
        <w:numPr>
          <w:ilvl w:val="0"/>
          <w:numId w:val="0"/>
        </w:numPr>
        <w:ind w:firstLine="3920" w:firstLineChars="1400"/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投标人:</w:t>
      </w:r>
    </w:p>
    <w:p>
      <w:pPr>
        <w:widowControl/>
        <w:numPr>
          <w:ilvl w:val="0"/>
          <w:numId w:val="0"/>
        </w:numPr>
        <w:ind w:firstLine="3920" w:firstLineChars="1400"/>
        <w:jc w:val="left"/>
        <w:rPr>
          <w:rFonts w:hint="default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日  期：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ab/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/>
          <w:color w:val="000000"/>
          <w:sz w:val="28"/>
          <w:szCs w:val="28"/>
          <w:u w:val="none"/>
          <w:shd w:val="clear" w:color="auto" w:fill="FFFFFF"/>
          <w:lang w:val="en-US" w:eastAsia="zh-CN"/>
        </w:rPr>
        <w:t>日</w:t>
      </w:r>
    </w:p>
    <w:p>
      <w:pPr>
        <w:jc w:val="center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165100</wp:posOffset>
                </wp:positionV>
                <wp:extent cx="3065145" cy="2070100"/>
                <wp:effectExtent l="5080" t="4445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8.45pt;margin-top:13pt;height:163pt;width:241.35pt;z-index:251665408;mso-width-relative:page;mso-height-relative:page;" fillcolor="#FFFFFF" filled="t" stroked="t" coordsize="21600,21600" o:gfxdata="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iqZRvZAAAACgEAAA8AAAAAAAAAAQAg&#10;AAAAIgAAAGRycy9kb3ducmV2LnhtbFBLAQIUABQAAAAIAIdO4kBKbRej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身份证复印件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177800</wp:posOffset>
                </wp:positionV>
                <wp:extent cx="2999105" cy="2070735"/>
                <wp:effectExtent l="4445" t="4445" r="635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val="en-US" w:eastAsia="zh-CN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14pt;height:163.05pt;width:236.15pt;z-index:251664384;mso-width-relative:page;mso-height-relative:page;" fillcolor="#FFFFFF" filled="t" stroked="t" coordsize="21600,21600" o:gfxdata="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haWZ2QAAAAoBAAAPAAAAAAAAAAEAIAAA&#10;ACIAAABkcnMvZG93bnJldi54bWxQSwECFAAUAAAACACHTuJAd4Phs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:shd w:val="clear" w:color="auto" w:fill="FFFFFF"/>
                          <w:lang w:val="en-US" w:eastAsia="zh-CN"/>
                        </w:rPr>
                        <w:t>法定代表人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身份证复印件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3、加盖公章的营业执照复印件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4、加盖公章的授权委托书及被授权人身份证复印件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法定代表人授权书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420" w:left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名称：</w:t>
      </w:r>
    </w:p>
    <w:p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-200" w:hanging="420" w:hanging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         日期：</w:t>
      </w:r>
    </w:p>
    <w:p>
      <w:pPr>
        <w:tabs>
          <w:tab w:val="left" w:pos="255"/>
        </w:tabs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宜兴市城建文旅集团招标（采购）中心：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系中华人民共和国合法企业。法定地址：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特授权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代表我公司（单位）全权办理针对上述项目的响应、参与开标、谈判、签约等具体工作，并签署全部有关的文件、协议及合同。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我公司（单位）对被授权代表人的签名负全部责任。</w:t>
      </w:r>
    </w:p>
    <w:p>
      <w:pPr>
        <w:tabs>
          <w:tab w:val="left" w:pos="255"/>
        </w:tabs>
        <w:spacing w:line="360" w:lineRule="auto"/>
        <w:ind w:left="420" w:leftChars="0" w:hanging="420" w:hanging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在撤销授权的书面通知送达你处以前，本授权书一直有效，被授权代表人签署的所有文件（在授权书有效期内签署的）不因授权的撤销而失效。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被授权代表人情况：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姓名：           性别：        年龄：         职务：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身份证号码：                   手机号码：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办公电话：                     传真：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通讯地址：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被授权代表人签名：                  单位名称（公章）：</w:t>
      </w:r>
    </w:p>
    <w:p>
      <w:pPr>
        <w:tabs>
          <w:tab w:val="left" w:pos="255"/>
        </w:tabs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                                    法定代表人签名：</w: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26035</wp:posOffset>
                </wp:positionV>
                <wp:extent cx="3065145" cy="2070100"/>
                <wp:effectExtent l="5080" t="4445" r="825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14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2pt;margin-top:2.05pt;height:163pt;width:241.35pt;z-index:251661312;mso-width-relative:page;mso-height-relative:page;" fillcolor="#FFFFFF" filled="t" stroked="t" coordsize="21600,21600" o:gfxdata="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aO+nNgAAAAJAQAADwAAAAAAAAABACAA&#10;AAAiAAAAZHJzL2Rvd25yZXYueG1sUEsBAhQAFAAAAAgAh07iQDjrc7s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反面</w:t>
                      </w:r>
                    </w:p>
                    <w:p>
                      <w:pPr>
                        <w:jc w:val="center"/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29210</wp:posOffset>
                </wp:positionV>
                <wp:extent cx="2999105" cy="2070735"/>
                <wp:effectExtent l="4445" t="4445" r="1397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被授权代表身份证复印件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pt;margin-top:2.3pt;height:163.05pt;width:236.15pt;z-index:251660288;mso-width-relative:page;mso-height-relative:page;" fillcolor="#FFFFFF" filled="t" stroked="t" coordsize="21600,21600" o:gfxdata="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oBLC2QAAAAkBAAAPAAAAAAAAAAEAIAAA&#10;ACIAAABkcnMvZG93bnJldi54bWxQSwECFAAUAAAACACHTuJABQWFqw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被授权代表身份证复印件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Cs/>
          <w:sz w:val="21"/>
          <w:szCs w:val="21"/>
        </w:rPr>
      </w:pPr>
    </w:p>
    <w:p>
      <w:pPr>
        <w:widowControl/>
        <w:jc w:val="left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5、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、加盖公章的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资质证书复印件（如有）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55245</wp:posOffset>
                </wp:positionV>
                <wp:extent cx="5267325" cy="7458075"/>
                <wp:effectExtent l="5080" t="5080" r="15875" b="4445"/>
                <wp:wrapNone/>
                <wp:docPr id="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3.75pt;margin-top:4.35pt;height:587.25pt;width:414.75pt;z-index:251659264;mso-width-relative:page;mso-height-relative:page;" fillcolor="#FFFFFF" filled="t" stroked="t" coordsize="21600,21600" o:gfxdata="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OvIldYAAAAJAQAADwAAAAAAAAABACAAAAAi&#10;AAAAZHJzL2Rvd25yZXYueG1sUEsBAhQAFAAAAAgAh07iQP42/KYMAgAAOAQAAA4AAAAAAAAAAQAg&#10;AAAAJQEAAGRycy9lMm9Eb2MueG1sUEsFBgAAAAAGAAYAWQEAAKMFAAAAAA=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注：表格可自行延长。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采购文件费交纳证明记录（银行转账、电汇）截图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55245</wp:posOffset>
                </wp:positionV>
                <wp:extent cx="5267325" cy="7458075"/>
                <wp:effectExtent l="5080" t="5080" r="4445" b="4445"/>
                <wp:wrapNone/>
                <wp:docPr id="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3.75pt;margin-top:4.35pt;height:587.25pt;width:414.75pt;z-index:251662336;mso-width-relative:page;mso-height-relative:page;" fillcolor="#FFFFFF" filled="t" stroked="t" coordsize="21600,21600" o:gfxdata="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68iV1gAAAAkBAAAPAAAAAAAAAAEAIAAA&#10;ACIAAABkcnMvZG93bnJldi54bWxQSwECFAAUAAAACACHTuJAtZti3Q4CAAA4BAAADgAAAAAAAAAB&#10;ACAAAAAlAQAAZHJzL2Uyb0RvYy54bWxQSwUGAAAAAAYABgBZAQAApQUAAAAA&#10;">
                <v:fill on="t" focussize="0,0"/>
                <v:stroke weight="0.5pt"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注：请供应商在采购当天扫描数电二维码填写开票资料（报名费及采购服务费皆为增值税普通发票），采购当天未填写开票资料视为主动放弃开票权利，后果自负。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>开票资料的单位名称、税号及邮箱地址为必填项。</w:t>
      </w:r>
    </w:p>
    <w:p>
      <w:pPr>
        <w:widowControl/>
        <w:numPr>
          <w:ilvl w:val="0"/>
          <w:numId w:val="2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符合公告资格条件要求的承诺函</w:t>
      </w:r>
    </w:p>
    <w:p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承诺函</w:t>
      </w:r>
    </w:p>
    <w:p>
      <w:pPr>
        <w:widowControl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XXX公司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郑重承诺：我司资质条件符合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>XXX项目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的所有资格条件要求，所提供的资质证明资料真实、有效并承担相应的法律责任。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特此承诺！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ind w:firstLine="7280" w:firstLineChars="26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XXX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公司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               2024年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报价保证金交纳证明记录（银行转账、电汇）截图（如有）</w:t>
      </w:r>
    </w:p>
    <w:p>
      <w:pPr>
        <w:widowControl/>
        <w:numPr>
          <w:ilvl w:val="0"/>
          <w:numId w:val="3"/>
        </w:numPr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55245</wp:posOffset>
                </wp:positionV>
                <wp:extent cx="5267325" cy="7781290"/>
                <wp:effectExtent l="4445" t="4445" r="5080" b="5715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78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3.75pt;margin-top:4.35pt;height:612.7pt;width:414.75pt;z-index:251663360;mso-width-relative:page;mso-height-relative:page;" fillcolor="#FFFFFF" filled="t" stroked="t" coordsize="21600,21600" o:gfxdata="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+1OsNYAAAAJAQAADwAAAAAAAAABACAA&#10;AAAiAAAAZHJzL2Rvd25yZXYueG1sUEsBAhQAFAAAAAgAh07iQKPx4rsPAgAAOAQAAA4AAAAAAAAA&#10;AQAgAAAAJQEAAGRycy9lMm9Eb2MueG1sUEsFBgAAAAAGAAYAWQEAAKYFAAAAAA==&#10;">
                <v:fill on="t" focussize="0,0"/>
                <v:stroke weight="0.5pt" color="#000000 [3213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1"/>
    <w:multiLevelType w:val="multilevel"/>
    <w:tmpl w:val="0000002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pStyle w:val="2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6BA2C5"/>
    <w:multiLevelType w:val="singleLevel"/>
    <w:tmpl w:val="556BA2C5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4BA4EC1"/>
    <w:multiLevelType w:val="singleLevel"/>
    <w:tmpl w:val="64BA4EC1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jM0ZDhkZDgzMzQwZDNkZTkzOWYwMzg3MWE1NDgifQ=="/>
  </w:docVars>
  <w:rsids>
    <w:rsidRoot w:val="00967E20"/>
    <w:rsid w:val="00024737"/>
    <w:rsid w:val="000A1783"/>
    <w:rsid w:val="000A4B46"/>
    <w:rsid w:val="000B351E"/>
    <w:rsid w:val="000C0573"/>
    <w:rsid w:val="000D380E"/>
    <w:rsid w:val="000E6264"/>
    <w:rsid w:val="00107A71"/>
    <w:rsid w:val="00120CB7"/>
    <w:rsid w:val="0014097F"/>
    <w:rsid w:val="001835A1"/>
    <w:rsid w:val="001858BB"/>
    <w:rsid w:val="001D7528"/>
    <w:rsid w:val="001F07D4"/>
    <w:rsid w:val="001F4182"/>
    <w:rsid w:val="0022100C"/>
    <w:rsid w:val="00251E01"/>
    <w:rsid w:val="00283162"/>
    <w:rsid w:val="002968F3"/>
    <w:rsid w:val="002C4681"/>
    <w:rsid w:val="002E0853"/>
    <w:rsid w:val="00337058"/>
    <w:rsid w:val="003A722D"/>
    <w:rsid w:val="003E4895"/>
    <w:rsid w:val="00417114"/>
    <w:rsid w:val="00434D1C"/>
    <w:rsid w:val="00462E69"/>
    <w:rsid w:val="004A7611"/>
    <w:rsid w:val="00511DCB"/>
    <w:rsid w:val="005710E8"/>
    <w:rsid w:val="00571953"/>
    <w:rsid w:val="005844E6"/>
    <w:rsid w:val="005B0372"/>
    <w:rsid w:val="005D589F"/>
    <w:rsid w:val="005E5C9B"/>
    <w:rsid w:val="005F009D"/>
    <w:rsid w:val="005F0A38"/>
    <w:rsid w:val="00633933"/>
    <w:rsid w:val="00667C8E"/>
    <w:rsid w:val="00673DB4"/>
    <w:rsid w:val="006C39BF"/>
    <w:rsid w:val="006D1B33"/>
    <w:rsid w:val="006D7134"/>
    <w:rsid w:val="007209FD"/>
    <w:rsid w:val="00734A4C"/>
    <w:rsid w:val="00794E41"/>
    <w:rsid w:val="007D6009"/>
    <w:rsid w:val="007E4749"/>
    <w:rsid w:val="00862427"/>
    <w:rsid w:val="008E4814"/>
    <w:rsid w:val="0091048E"/>
    <w:rsid w:val="00967E20"/>
    <w:rsid w:val="009F3005"/>
    <w:rsid w:val="00A257E7"/>
    <w:rsid w:val="00A271DC"/>
    <w:rsid w:val="00A720EA"/>
    <w:rsid w:val="00A864D2"/>
    <w:rsid w:val="00A91701"/>
    <w:rsid w:val="00AA4530"/>
    <w:rsid w:val="00AD0FDB"/>
    <w:rsid w:val="00AE56BF"/>
    <w:rsid w:val="00B06EB9"/>
    <w:rsid w:val="00B60AE8"/>
    <w:rsid w:val="00B96C7A"/>
    <w:rsid w:val="00BA634C"/>
    <w:rsid w:val="00C01475"/>
    <w:rsid w:val="00C14C9E"/>
    <w:rsid w:val="00C221A8"/>
    <w:rsid w:val="00C430E1"/>
    <w:rsid w:val="00C617D1"/>
    <w:rsid w:val="00C812CB"/>
    <w:rsid w:val="00CF2602"/>
    <w:rsid w:val="00CF3A14"/>
    <w:rsid w:val="00CF6480"/>
    <w:rsid w:val="00D061E3"/>
    <w:rsid w:val="00DC1E46"/>
    <w:rsid w:val="00DE26D2"/>
    <w:rsid w:val="00DE3492"/>
    <w:rsid w:val="00E02B50"/>
    <w:rsid w:val="00E16F6E"/>
    <w:rsid w:val="00E21B19"/>
    <w:rsid w:val="00E43C6E"/>
    <w:rsid w:val="00EC6A89"/>
    <w:rsid w:val="00ED40D2"/>
    <w:rsid w:val="00FC0767"/>
    <w:rsid w:val="00FC75E0"/>
    <w:rsid w:val="0C1C63B7"/>
    <w:rsid w:val="0C460195"/>
    <w:rsid w:val="0DCC4555"/>
    <w:rsid w:val="13EB35F8"/>
    <w:rsid w:val="15AE3D7C"/>
    <w:rsid w:val="177B77A1"/>
    <w:rsid w:val="1B552D35"/>
    <w:rsid w:val="231C2392"/>
    <w:rsid w:val="25FA403F"/>
    <w:rsid w:val="2A6B2A4D"/>
    <w:rsid w:val="398C7A53"/>
    <w:rsid w:val="3A917C1C"/>
    <w:rsid w:val="3B566244"/>
    <w:rsid w:val="4BB607F2"/>
    <w:rsid w:val="4CD45632"/>
    <w:rsid w:val="560160C6"/>
    <w:rsid w:val="59955B5D"/>
    <w:rsid w:val="644156DF"/>
    <w:rsid w:val="724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widowControl/>
      <w:numPr>
        <w:ilvl w:val="2"/>
        <w:numId w:val="1"/>
      </w:numPr>
      <w:spacing w:before="120" w:after="120" w:line="360" w:lineRule="auto"/>
      <w:jc w:val="center"/>
      <w:outlineLvl w:val="2"/>
    </w:pPr>
    <w:rPr>
      <w:rFonts w:ascii="宋体" w:hAnsi="Times New Roman"/>
      <w:b/>
      <w:kern w:val="0"/>
      <w:sz w:val="32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2">
    <w:name w:val="标题 3 Char"/>
    <w:link w:val="2"/>
    <w:autoRedefine/>
    <w:qFormat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D0126-6A03-4E03-924B-DC56EAD04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ChinaDJ.Com</Company>
  <Pages>8</Pages>
  <Words>236</Words>
  <Characters>236</Characters>
  <Lines>2</Lines>
  <Paragraphs>1</Paragraphs>
  <TotalTime>5</TotalTime>
  <ScaleCrop>false</ScaleCrop>
  <LinksUpToDate>false</LinksUpToDate>
  <CharactersWithSpaces>254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2021-07-22T01:23:00Z</dcterms:created>
  <dc:creator>ChinaDJ</dc:creator>
  <cp:lastModifiedBy>北冥有鱼</cp:lastModifiedBy>
  <cp:lastPrinted>2020-05-15T00:26:00Z</cp:lastPrinted>
  <dcterms:modified xsi:type="dcterms:W3CDTF">2024-04-19T05:57:34Z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DAF1B87E630342C4BFC01AA9497CF829_13</vt:lpwstr>
  </property>
</Properties>
</file>